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5" w:rsidRPr="007C0034" w:rsidRDefault="00DE45C4" w:rsidP="00095CAA">
      <w:pPr>
        <w:pStyle w:val="a3"/>
        <w:jc w:val="right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-472440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CAA" w:rsidRPr="007C0034">
        <w:rPr>
          <w:sz w:val="20"/>
          <w:lang w:eastAsia="ru-RU"/>
        </w:rPr>
        <w:t xml:space="preserve">Утверждено </w:t>
      </w:r>
    </w:p>
    <w:p w:rsidR="00095CAA" w:rsidRPr="007C0034" w:rsidRDefault="00880695" w:rsidP="00095CAA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Заведующий</w:t>
      </w:r>
      <w:r w:rsidR="00095CAA" w:rsidRPr="007C0034">
        <w:rPr>
          <w:sz w:val="20"/>
          <w:lang w:eastAsia="ru-RU"/>
        </w:rPr>
        <w:t xml:space="preserve"> МБДОУ </w:t>
      </w:r>
    </w:p>
    <w:p w:rsidR="00880695" w:rsidRPr="007C0034" w:rsidRDefault="00095CAA" w:rsidP="00095CAA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 xml:space="preserve">Мокрушинский </w:t>
      </w:r>
      <w:r w:rsidR="00880695" w:rsidRPr="007C0034">
        <w:rPr>
          <w:sz w:val="20"/>
          <w:lang w:eastAsia="ru-RU"/>
        </w:rPr>
        <w:t xml:space="preserve"> детский сад </w:t>
      </w:r>
    </w:p>
    <w:p w:rsidR="00880695" w:rsidRPr="007C0034" w:rsidRDefault="00880695" w:rsidP="00880695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____</w:t>
      </w:r>
      <w:r w:rsidR="00095CAA" w:rsidRPr="007C0034">
        <w:rPr>
          <w:sz w:val="20"/>
          <w:lang w:eastAsia="ru-RU"/>
        </w:rPr>
        <w:t>__________________ А.В.Горюнова</w:t>
      </w:r>
    </w:p>
    <w:p w:rsidR="00880695" w:rsidRPr="007C0034" w:rsidRDefault="00880695" w:rsidP="00880695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Приказ №_</w:t>
      </w:r>
      <w:r w:rsidR="00DE45C4">
        <w:rPr>
          <w:sz w:val="20"/>
          <w:lang w:eastAsia="ru-RU"/>
        </w:rPr>
        <w:t xml:space="preserve"> 5</w:t>
      </w:r>
      <w:r w:rsidRPr="007C0034">
        <w:rPr>
          <w:sz w:val="20"/>
          <w:lang w:eastAsia="ru-RU"/>
        </w:rPr>
        <w:t>_______________</w:t>
      </w:r>
    </w:p>
    <w:p w:rsidR="00880695" w:rsidRPr="007C0034" w:rsidRDefault="00095CAA" w:rsidP="00880695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от «___</w:t>
      </w:r>
      <w:r w:rsidR="00E258B1">
        <w:rPr>
          <w:sz w:val="20"/>
          <w:u w:val="single"/>
          <w:lang w:eastAsia="ru-RU"/>
        </w:rPr>
        <w:t>2</w:t>
      </w:r>
      <w:r w:rsidR="00DE45C4">
        <w:rPr>
          <w:sz w:val="20"/>
          <w:u w:val="single"/>
          <w:lang w:eastAsia="ru-RU"/>
        </w:rPr>
        <w:t>7</w:t>
      </w:r>
      <w:r w:rsidRPr="007C0034">
        <w:rPr>
          <w:sz w:val="20"/>
          <w:lang w:eastAsia="ru-RU"/>
        </w:rPr>
        <w:t>____»_</w:t>
      </w:r>
      <w:r w:rsidR="009C50FF" w:rsidRPr="00E258B1">
        <w:rPr>
          <w:sz w:val="20"/>
          <w:u w:val="single"/>
          <w:lang w:eastAsia="ru-RU"/>
        </w:rPr>
        <w:t>августа</w:t>
      </w:r>
      <w:r w:rsidR="009C50FF">
        <w:rPr>
          <w:sz w:val="20"/>
          <w:lang w:eastAsia="ru-RU"/>
        </w:rPr>
        <w:t>___</w:t>
      </w:r>
      <w:r w:rsidR="00E258B1">
        <w:rPr>
          <w:sz w:val="20"/>
          <w:lang w:eastAsia="ru-RU"/>
        </w:rPr>
        <w:t>2021</w:t>
      </w:r>
      <w:r w:rsidR="00880695" w:rsidRPr="007C0034">
        <w:rPr>
          <w:sz w:val="20"/>
          <w:lang w:eastAsia="ru-RU"/>
        </w:rPr>
        <w:t xml:space="preserve"> года </w:t>
      </w:r>
    </w:p>
    <w:p w:rsidR="00880695" w:rsidRPr="007C0034" w:rsidRDefault="00880695" w:rsidP="007C0034">
      <w:pPr>
        <w:pStyle w:val="a3"/>
        <w:rPr>
          <w:b/>
          <w:sz w:val="20"/>
          <w:lang w:eastAsia="ru-RU"/>
        </w:rPr>
      </w:pPr>
    </w:p>
    <w:p w:rsidR="00880695" w:rsidRPr="007C0034" w:rsidRDefault="00095CAA" w:rsidP="0004199F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ГОДОВОЙ</w:t>
      </w:r>
    </w:p>
    <w:p w:rsidR="0004199F" w:rsidRPr="007C0034" w:rsidRDefault="0004199F" w:rsidP="0004199F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КАЛЕНДАРНЫЙ УЧЕБНЫЙ ГРАФИК</w:t>
      </w:r>
    </w:p>
    <w:p w:rsidR="0004199F" w:rsidRPr="007C0034" w:rsidRDefault="00095CAA" w:rsidP="0004199F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МУНИЦИПАЛЬНОГО БЮДЖЕТНОГО ДОШКОЛЬНОГО ОБРАЗОВАТЕЛЬНОГО УЧРЕЖДЕНИЯ МОКРУШИНСКИЙ ДЕТСКИЙ САД</w:t>
      </w:r>
    </w:p>
    <w:p w:rsidR="0004199F" w:rsidRPr="007C0034" w:rsidRDefault="00880695" w:rsidP="00095CAA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н</w:t>
      </w:r>
      <w:r w:rsidR="00E258B1">
        <w:rPr>
          <w:sz w:val="20"/>
          <w:lang w:eastAsia="ru-RU"/>
        </w:rPr>
        <w:t>а 2021-2022</w:t>
      </w:r>
      <w:r w:rsidR="0004199F" w:rsidRPr="007C0034">
        <w:rPr>
          <w:sz w:val="20"/>
          <w:lang w:eastAsia="ru-RU"/>
        </w:rPr>
        <w:t xml:space="preserve"> учебный год</w:t>
      </w:r>
      <w:r w:rsidR="0004199F" w:rsidRPr="007C00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1843"/>
        <w:gridCol w:w="1417"/>
        <w:gridCol w:w="3544"/>
      </w:tblGrid>
      <w:tr w:rsidR="00986501" w:rsidRPr="007C0034" w:rsidTr="00986501"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b/>
                <w:sz w:val="20"/>
                <w:lang w:eastAsia="ru-RU"/>
              </w:rPr>
            </w:pPr>
            <w:r w:rsidRPr="007C0034">
              <w:rPr>
                <w:b/>
                <w:sz w:val="20"/>
                <w:lang w:eastAsia="ru-RU"/>
              </w:rPr>
              <w:t>Содержание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jc w:val="center"/>
              <w:rPr>
                <w:b/>
                <w:sz w:val="20"/>
                <w:lang w:eastAsia="ru-RU"/>
              </w:rPr>
            </w:pPr>
            <w:r w:rsidRPr="007C0034">
              <w:rPr>
                <w:b/>
                <w:sz w:val="20"/>
                <w:lang w:eastAsia="ru-RU"/>
              </w:rPr>
              <w:t>Возрастные группы</w:t>
            </w:r>
          </w:p>
        </w:tc>
      </w:tr>
      <w:tr w:rsidR="00095CAA" w:rsidRPr="007C0034" w:rsidTr="00095CAA"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95CAA" w:rsidRPr="007C0034" w:rsidRDefault="00095CAA" w:rsidP="00986501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Младшая разновозрастная группа (включая подгруппу детей раннего возраста)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95CAA" w:rsidRPr="007C0034" w:rsidRDefault="00095CA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Старшая  разновозрастная группа (включая подгруппу детей подготовительного  возраста) </w:t>
            </w:r>
          </w:p>
        </w:tc>
      </w:tr>
      <w:tr w:rsidR="00095CAA" w:rsidRPr="007C0034" w:rsidTr="00095CAA">
        <w:trPr>
          <w:trHeight w:val="285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Режим работы ДОУ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7.00 – 17.30</w:t>
            </w:r>
          </w:p>
        </w:tc>
      </w:tr>
      <w:tr w:rsidR="00095CAA" w:rsidRPr="007C0034" w:rsidTr="00095CAA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Количество   возрастных групп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</w:t>
            </w:r>
          </w:p>
        </w:tc>
      </w:tr>
      <w:tr w:rsidR="00986501" w:rsidRPr="007C0034" w:rsidTr="00095CAA">
        <w:trPr>
          <w:trHeight w:val="493"/>
        </w:trPr>
        <w:tc>
          <w:tcPr>
            <w:tcW w:w="2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Начало   учебного года</w:t>
            </w:r>
          </w:p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B1776E" w:rsidP="00095CAA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 сентября 2021</w:t>
            </w:r>
            <w:r w:rsidR="00986501" w:rsidRPr="007C0034">
              <w:rPr>
                <w:sz w:val="20"/>
                <w:lang w:eastAsia="ru-RU"/>
              </w:rPr>
              <w:t xml:space="preserve"> г.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График   каникул</w:t>
            </w:r>
          </w:p>
          <w:p w:rsidR="00880695" w:rsidRPr="007C0034" w:rsidRDefault="00880695" w:rsidP="00986501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35BA" w:rsidRPr="007C0034" w:rsidRDefault="00F0411F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0</w:t>
            </w:r>
            <w:r w:rsidR="00B1776E">
              <w:rPr>
                <w:sz w:val="20"/>
                <w:lang w:eastAsia="ru-RU"/>
              </w:rPr>
              <w:t>1.01.2022</w:t>
            </w:r>
            <w:r w:rsidR="00986501" w:rsidRPr="007C0034">
              <w:rPr>
                <w:sz w:val="20"/>
                <w:lang w:eastAsia="ru-RU"/>
              </w:rPr>
              <w:t xml:space="preserve"> – </w:t>
            </w:r>
            <w:r w:rsidR="00B1776E">
              <w:rPr>
                <w:sz w:val="20"/>
                <w:lang w:eastAsia="ru-RU"/>
              </w:rPr>
              <w:t>10.01.2022</w:t>
            </w:r>
            <w:r w:rsidR="00986501" w:rsidRPr="007C0034">
              <w:rPr>
                <w:sz w:val="20"/>
                <w:lang w:eastAsia="ru-RU"/>
              </w:rPr>
              <w:t xml:space="preserve"> г.</w:t>
            </w:r>
          </w:p>
          <w:p w:rsidR="00EA35BA" w:rsidRPr="007C0034" w:rsidRDefault="00EA35B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Летне-озд</w:t>
            </w:r>
            <w:r w:rsidR="00B1776E">
              <w:rPr>
                <w:sz w:val="20"/>
                <w:lang w:eastAsia="ru-RU"/>
              </w:rPr>
              <w:t>оровительный период с 01.06.2022г – 31.08.2022</w:t>
            </w:r>
            <w:r w:rsidRPr="007C0034">
              <w:rPr>
                <w:sz w:val="20"/>
                <w:lang w:eastAsia="ru-RU"/>
              </w:rPr>
              <w:t>г.</w:t>
            </w:r>
          </w:p>
          <w:p w:rsidR="00986501" w:rsidRPr="007C0034" w:rsidRDefault="00EA35B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Проводится совместная деятельность только эстетически – оздоровительного цикла: музыкальная, спортивная, художественно-эстетическая  </w:t>
            </w:r>
          </w:p>
        </w:tc>
      </w:tr>
      <w:tr w:rsidR="00986501" w:rsidRPr="007C0034" w:rsidTr="00982413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Окончание   учебного года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B1776E" w:rsidP="00095CAA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31.05.2022</w:t>
            </w:r>
            <w:r w:rsidR="00986501" w:rsidRPr="007C0034">
              <w:rPr>
                <w:sz w:val="20"/>
                <w:lang w:eastAsia="ru-RU"/>
              </w:rPr>
              <w:t xml:space="preserve"> г.</w:t>
            </w:r>
          </w:p>
        </w:tc>
      </w:tr>
      <w:tr w:rsidR="00986501" w:rsidRPr="007C0034" w:rsidTr="00A47BB3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Продолжительность   учебного года, всего, в том числе: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B1776E" w:rsidP="00095CAA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34</w:t>
            </w:r>
            <w:r w:rsidR="00986501" w:rsidRPr="007C0034">
              <w:rPr>
                <w:sz w:val="20"/>
                <w:lang w:eastAsia="ru-RU"/>
              </w:rPr>
              <w:t xml:space="preserve"> недел</w:t>
            </w:r>
            <w:r>
              <w:rPr>
                <w:sz w:val="20"/>
                <w:lang w:eastAsia="ru-RU"/>
              </w:rPr>
              <w:t>и</w:t>
            </w:r>
          </w:p>
        </w:tc>
      </w:tr>
      <w:tr w:rsidR="00986501" w:rsidRPr="007C0034" w:rsidTr="007C0034">
        <w:trPr>
          <w:trHeight w:val="376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   полугоди</w:t>
            </w:r>
            <w:r w:rsidR="007C0034" w:rsidRPr="007C0034">
              <w:rPr>
                <w:sz w:val="20"/>
                <w:lang w:eastAsia="ru-RU"/>
              </w:rPr>
              <w:t>е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B1776E" w:rsidP="00EA35BA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</w:t>
            </w:r>
            <w:r w:rsidR="00986501" w:rsidRPr="007C0034">
              <w:rPr>
                <w:sz w:val="20"/>
                <w:lang w:eastAsia="ru-RU"/>
              </w:rPr>
              <w:t xml:space="preserve"> недел</w:t>
            </w:r>
            <w:r>
              <w:rPr>
                <w:sz w:val="20"/>
                <w:lang w:eastAsia="ru-RU"/>
              </w:rPr>
              <w:t>я</w:t>
            </w:r>
          </w:p>
        </w:tc>
      </w:tr>
      <w:tr w:rsidR="00986501" w:rsidRPr="007C0034" w:rsidTr="000417D3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   полугодие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B1776E" w:rsidP="00EA35BA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  <w:r w:rsidR="00986501" w:rsidRPr="007C0034">
              <w:rPr>
                <w:sz w:val="20"/>
                <w:lang w:eastAsia="ru-RU"/>
              </w:rPr>
              <w:t xml:space="preserve"> недел</w:t>
            </w:r>
            <w:r>
              <w:rPr>
                <w:sz w:val="20"/>
                <w:lang w:eastAsia="ru-RU"/>
              </w:rPr>
              <w:t>ь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0695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Продолжительность   учебной недели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EA35B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5 дней</w:t>
            </w:r>
          </w:p>
        </w:tc>
      </w:tr>
      <w:tr w:rsidR="00986501" w:rsidRPr="007C0034" w:rsidTr="00EA35BA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Объем   недел</w:t>
            </w:r>
            <w:r w:rsidR="00EA35BA" w:rsidRPr="007C0034">
              <w:rPr>
                <w:sz w:val="20"/>
                <w:lang w:eastAsia="ru-RU"/>
              </w:rPr>
              <w:t>ьной образовательной нагрузки (О</w:t>
            </w:r>
            <w:r w:rsidRPr="007C0034">
              <w:rPr>
                <w:sz w:val="20"/>
                <w:lang w:eastAsia="ru-RU"/>
              </w:rPr>
              <w:t xml:space="preserve">ОД)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1 – 2 года </w:t>
            </w:r>
          </w:p>
          <w:p w:rsidR="00986501" w:rsidRPr="007C0034" w:rsidRDefault="00607D63" w:rsidP="00986501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1ч4</w:t>
            </w:r>
            <w:r w:rsidR="00986501" w:rsidRPr="007C0034">
              <w:rPr>
                <w:sz w:val="20"/>
                <w:lang w:eastAsia="ru-RU"/>
              </w:rPr>
              <w:t>0 минут</w:t>
            </w:r>
          </w:p>
          <w:p w:rsidR="00986501" w:rsidRPr="007C0034" w:rsidRDefault="00986501" w:rsidP="00986501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5BA" w:rsidRPr="007C0034" w:rsidRDefault="00EA35BA" w:rsidP="00EA35B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3-4 г.</w:t>
            </w:r>
          </w:p>
          <w:p w:rsidR="00EA35BA" w:rsidRPr="007C0034" w:rsidRDefault="00607D63" w:rsidP="00EA35BA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2ч. 45</w:t>
            </w:r>
            <w:r w:rsidR="00EA35BA" w:rsidRPr="007C0034">
              <w:rPr>
                <w:sz w:val="20"/>
                <w:lang w:eastAsia="ru-RU"/>
              </w:rPr>
              <w:t xml:space="preserve"> минут</w:t>
            </w:r>
          </w:p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4-5 л. – </w:t>
            </w:r>
            <w:r w:rsidR="00607D63">
              <w:rPr>
                <w:sz w:val="20"/>
                <w:lang w:eastAsia="ru-RU"/>
              </w:rPr>
              <w:t>4ч 00</w:t>
            </w:r>
            <w:r w:rsidR="008633E4" w:rsidRPr="007C0034">
              <w:rPr>
                <w:sz w:val="20"/>
                <w:lang w:eastAsia="ru-RU"/>
              </w:rPr>
              <w:t xml:space="preserve"> минут</w:t>
            </w:r>
            <w:r w:rsidR="00607D63">
              <w:rPr>
                <w:sz w:val="20"/>
                <w:lang w:eastAsia="ru-RU"/>
              </w:rPr>
              <w:t xml:space="preserve"> (с вариативной частью)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5-6 л. – </w:t>
            </w:r>
            <w:r w:rsidR="00607D63">
              <w:rPr>
                <w:sz w:val="20"/>
                <w:lang w:eastAsia="ru-RU"/>
              </w:rPr>
              <w:t>6ч 1</w:t>
            </w:r>
            <w:r w:rsidR="008633E4" w:rsidRPr="007C0034">
              <w:rPr>
                <w:sz w:val="20"/>
                <w:lang w:eastAsia="ru-RU"/>
              </w:rPr>
              <w:t>5 минут</w:t>
            </w:r>
            <w:r w:rsidR="00607D63">
              <w:rPr>
                <w:sz w:val="20"/>
                <w:lang w:eastAsia="ru-RU"/>
              </w:rPr>
              <w:t xml:space="preserve"> (с вариативной частью)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6-7 л. – </w:t>
            </w:r>
            <w:r w:rsidR="00607D63">
              <w:rPr>
                <w:sz w:val="20"/>
                <w:lang w:eastAsia="ru-RU"/>
              </w:rPr>
              <w:t>8</w:t>
            </w:r>
            <w:r w:rsidR="008633E4" w:rsidRPr="007C0034">
              <w:rPr>
                <w:sz w:val="20"/>
                <w:lang w:eastAsia="ru-RU"/>
              </w:rPr>
              <w:t>ч</w:t>
            </w:r>
            <w:r w:rsidR="00607D63">
              <w:rPr>
                <w:sz w:val="20"/>
                <w:lang w:eastAsia="ru-RU"/>
              </w:rPr>
              <w:t>30 минут (с вариативной частью)</w:t>
            </w:r>
          </w:p>
        </w:tc>
      </w:tr>
      <w:tr w:rsidR="00986501" w:rsidRPr="007C0034" w:rsidTr="00EA35BA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- в 1   половину дня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1-2 года</w:t>
            </w:r>
          </w:p>
          <w:p w:rsidR="00986501" w:rsidRPr="007C0034" w:rsidRDefault="008633E4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10 минут</w:t>
            </w:r>
            <w:r w:rsidR="00EA35BA" w:rsidRPr="007C0034">
              <w:rPr>
                <w:sz w:val="20"/>
                <w:lang w:eastAsia="ru-RU"/>
              </w:rPr>
              <w:t xml:space="preserve"> (до 15 при интеграции занятий)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3-4 г. </w:t>
            </w:r>
          </w:p>
          <w:p w:rsidR="00986501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30 мин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4-5 л. – 40 мин.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5-6 л. – 50 мин.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6-7 л. – 1 ч.</w:t>
            </w:r>
          </w:p>
        </w:tc>
      </w:tr>
      <w:tr w:rsidR="00986501" w:rsidRPr="007C0034" w:rsidTr="00EA35BA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- во 2   половину дня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501" w:rsidRPr="007C0034" w:rsidRDefault="008633E4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10 минут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501" w:rsidRPr="007C0034" w:rsidRDefault="008633E4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5-6 л. – 25 мин.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6-7 л. – 30мин.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0695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Сроки   проведения </w:t>
            </w:r>
            <w:r w:rsidR="00EA35BA" w:rsidRPr="007C0034">
              <w:rPr>
                <w:sz w:val="20"/>
                <w:lang w:eastAsia="ru-RU"/>
              </w:rPr>
              <w:t>педагогической диагностики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B1776E" w:rsidP="00986501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13.09.2021 – 27.09.2021</w:t>
            </w:r>
          </w:p>
          <w:p w:rsidR="00986501" w:rsidRPr="007C0034" w:rsidRDefault="00B1776E" w:rsidP="00986501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10.05.2022- 20</w:t>
            </w:r>
            <w:r w:rsidR="00BD4D27" w:rsidRPr="007C0034">
              <w:rPr>
                <w:sz w:val="20"/>
                <w:lang w:eastAsia="ru-RU"/>
              </w:rPr>
              <w:t>.05.20</w:t>
            </w:r>
            <w:r w:rsidR="00EA35BA" w:rsidRPr="007C0034">
              <w:rPr>
                <w:sz w:val="20"/>
                <w:lang w:eastAsia="ru-RU"/>
              </w:rPr>
              <w:t>2</w:t>
            </w:r>
            <w:r>
              <w:rPr>
                <w:sz w:val="20"/>
                <w:lang w:eastAsia="ru-RU"/>
              </w:rPr>
              <w:t>2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Праздники, проводимые для воспитанников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Музыкальные и спортивные досуги – 1</w:t>
            </w:r>
            <w:r w:rsidR="008633E4" w:rsidRPr="007C0034">
              <w:rPr>
                <w:sz w:val="20"/>
                <w:lang w:eastAsia="ru-RU"/>
              </w:rPr>
              <w:t xml:space="preserve"> раз</w:t>
            </w:r>
            <w:r w:rsidRPr="007C0034">
              <w:rPr>
                <w:sz w:val="20"/>
                <w:lang w:eastAsia="ru-RU"/>
              </w:rPr>
              <w:t xml:space="preserve"> месяц</w:t>
            </w:r>
          </w:p>
          <w:p w:rsidR="00986501" w:rsidRPr="007C0034" w:rsidRDefault="00986501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Музыкальные праздники: </w:t>
            </w:r>
            <w:r w:rsidR="008633E4" w:rsidRPr="007C0034">
              <w:rPr>
                <w:sz w:val="20"/>
                <w:lang w:eastAsia="ru-RU"/>
              </w:rPr>
              <w:t>«Здравствуй осень золотая»</w:t>
            </w:r>
            <w:r w:rsidRPr="007C0034">
              <w:rPr>
                <w:sz w:val="20"/>
                <w:lang w:eastAsia="ru-RU"/>
              </w:rPr>
              <w:t>,</w:t>
            </w:r>
            <w:r w:rsidR="00EA35BA" w:rsidRPr="007C0034">
              <w:rPr>
                <w:sz w:val="20"/>
                <w:lang w:eastAsia="ru-RU"/>
              </w:rPr>
              <w:t xml:space="preserve"> «День мамы», </w:t>
            </w:r>
            <w:r w:rsidRPr="007C0034">
              <w:rPr>
                <w:sz w:val="20"/>
                <w:lang w:eastAsia="ru-RU"/>
              </w:rPr>
              <w:t xml:space="preserve"> </w:t>
            </w:r>
            <w:r w:rsidR="008633E4" w:rsidRPr="007C0034">
              <w:rPr>
                <w:sz w:val="20"/>
                <w:lang w:eastAsia="ru-RU"/>
              </w:rPr>
              <w:t xml:space="preserve">«Новый год», </w:t>
            </w:r>
            <w:r w:rsidR="00880695" w:rsidRPr="007C0034">
              <w:rPr>
                <w:sz w:val="20"/>
                <w:lang w:eastAsia="ru-RU"/>
              </w:rPr>
              <w:t>«Мамин день» (8 марта), «День Победы»</w:t>
            </w:r>
            <w:r w:rsidR="007C0034" w:rsidRPr="007C0034">
              <w:rPr>
                <w:sz w:val="20"/>
                <w:lang w:eastAsia="ru-RU"/>
              </w:rPr>
              <w:t xml:space="preserve"> </w:t>
            </w:r>
            <w:r w:rsidR="00880695" w:rsidRPr="007C0034">
              <w:rPr>
                <w:sz w:val="20"/>
                <w:lang w:eastAsia="ru-RU"/>
              </w:rPr>
              <w:t>(9 мая).</w:t>
            </w:r>
          </w:p>
          <w:p w:rsidR="00986501" w:rsidRPr="007C0034" w:rsidRDefault="00986501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Музыкальные праздники для детей 6 – 7 лет</w:t>
            </w:r>
            <w:proofErr w:type="gramStart"/>
            <w:r w:rsidRPr="007C0034">
              <w:rPr>
                <w:sz w:val="20"/>
                <w:lang w:eastAsia="ru-RU"/>
              </w:rPr>
              <w:t>:«</w:t>
            </w:r>
            <w:proofErr w:type="gramEnd"/>
            <w:r w:rsidRPr="007C0034">
              <w:rPr>
                <w:sz w:val="20"/>
                <w:lang w:eastAsia="ru-RU"/>
              </w:rPr>
              <w:t>Выпускной»</w:t>
            </w:r>
            <w:r w:rsidR="00880695" w:rsidRPr="007C0034">
              <w:rPr>
                <w:sz w:val="20"/>
                <w:lang w:eastAsia="ru-RU"/>
              </w:rPr>
              <w:t>,</w:t>
            </w:r>
          </w:p>
          <w:p w:rsidR="00880695" w:rsidRPr="007C0034" w:rsidRDefault="008633E4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Спортивный праздник</w:t>
            </w:r>
            <w:r w:rsidR="00880695" w:rsidRPr="007C0034">
              <w:rPr>
                <w:sz w:val="20"/>
                <w:lang w:eastAsia="ru-RU"/>
              </w:rPr>
              <w:t>,</w:t>
            </w:r>
            <w:r w:rsidRPr="007C0034">
              <w:rPr>
                <w:sz w:val="20"/>
                <w:lang w:eastAsia="ru-RU"/>
              </w:rPr>
              <w:t xml:space="preserve"> посвящённый Дню Защитника отечества 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0695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Дни здоровья для воспитанников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B1776E" w:rsidP="008633E4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25.10.2021 г., 24</w:t>
            </w:r>
            <w:r w:rsidR="008633E4" w:rsidRPr="007C0034">
              <w:rPr>
                <w:sz w:val="20"/>
                <w:lang w:eastAsia="ru-RU"/>
              </w:rPr>
              <w:t>.01</w:t>
            </w:r>
            <w:r>
              <w:rPr>
                <w:sz w:val="20"/>
                <w:lang w:eastAsia="ru-RU"/>
              </w:rPr>
              <w:t>.2022</w:t>
            </w:r>
            <w:r w:rsidR="007C0034" w:rsidRPr="007C0034">
              <w:rPr>
                <w:sz w:val="20"/>
                <w:lang w:eastAsia="ru-RU"/>
              </w:rPr>
              <w:t xml:space="preserve">г., </w:t>
            </w:r>
            <w:r>
              <w:rPr>
                <w:sz w:val="20"/>
                <w:lang w:eastAsia="ru-RU"/>
              </w:rPr>
              <w:t>22.04.2022</w:t>
            </w:r>
            <w:r w:rsidR="00986501" w:rsidRPr="007C0034">
              <w:rPr>
                <w:sz w:val="20"/>
                <w:lang w:eastAsia="ru-RU"/>
              </w:rPr>
              <w:t xml:space="preserve"> г.,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Праздничные   дни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0695" w:rsidRPr="007C0034" w:rsidRDefault="00B1776E" w:rsidP="00F0411F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 04 ноября 2021</w:t>
            </w:r>
            <w:r w:rsidR="00BD4D27" w:rsidRPr="007C0034">
              <w:rPr>
                <w:sz w:val="20"/>
                <w:lang w:eastAsia="ru-RU"/>
              </w:rPr>
              <w:t xml:space="preserve"> года</w:t>
            </w:r>
          </w:p>
          <w:p w:rsidR="00BD4D27" w:rsidRPr="007C0034" w:rsidRDefault="00B1776E" w:rsidP="00F0411F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 1-09 января 2022</w:t>
            </w:r>
            <w:r w:rsidR="00BD4D27" w:rsidRPr="007C0034">
              <w:rPr>
                <w:sz w:val="20"/>
                <w:lang w:eastAsia="ru-RU"/>
              </w:rPr>
              <w:t xml:space="preserve"> года</w:t>
            </w:r>
          </w:p>
          <w:p w:rsidR="00BD4D27" w:rsidRPr="007C0034" w:rsidRDefault="00B1776E" w:rsidP="00F0411F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23 февраля 2022</w:t>
            </w:r>
            <w:r w:rsidR="00BD4D27" w:rsidRPr="007C0034">
              <w:rPr>
                <w:sz w:val="20"/>
                <w:lang w:eastAsia="ru-RU"/>
              </w:rPr>
              <w:t xml:space="preserve"> года</w:t>
            </w:r>
          </w:p>
          <w:p w:rsidR="00BD4D27" w:rsidRPr="007C0034" w:rsidRDefault="00B1776E" w:rsidP="00F0411F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08 марта 2022</w:t>
            </w:r>
            <w:r w:rsidR="00BD4D27" w:rsidRPr="007C0034">
              <w:rPr>
                <w:sz w:val="20"/>
                <w:lang w:eastAsia="ru-RU"/>
              </w:rPr>
              <w:t xml:space="preserve"> года</w:t>
            </w:r>
          </w:p>
          <w:p w:rsidR="00BD4D27" w:rsidRPr="007C0034" w:rsidRDefault="00B1776E" w:rsidP="007C0034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1мая,  9 мая 2022</w:t>
            </w:r>
            <w:r w:rsidR="00BD4D27" w:rsidRPr="007C0034">
              <w:rPr>
                <w:sz w:val="20"/>
                <w:lang w:eastAsia="ru-RU"/>
              </w:rPr>
              <w:t>года</w:t>
            </w:r>
          </w:p>
        </w:tc>
      </w:tr>
      <w:tr w:rsidR="007C0034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034" w:rsidRPr="007C0034" w:rsidRDefault="007C0034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Комплектование групп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034" w:rsidRPr="007C0034" w:rsidRDefault="00B1776E" w:rsidP="00F0411F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01.08.2021</w:t>
            </w:r>
            <w:r w:rsidR="007C0034" w:rsidRPr="007C0034">
              <w:rPr>
                <w:sz w:val="20"/>
                <w:lang w:eastAsia="ru-RU"/>
              </w:rPr>
              <w:t xml:space="preserve"> – 28.08.202</w:t>
            </w:r>
            <w:r>
              <w:rPr>
                <w:sz w:val="20"/>
                <w:lang w:eastAsia="ru-RU"/>
              </w:rPr>
              <w:t>1</w:t>
            </w:r>
          </w:p>
        </w:tc>
      </w:tr>
      <w:tr w:rsidR="007C0034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034" w:rsidRPr="007C0034" w:rsidRDefault="007C0034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Прием детей в ДОУ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034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В ТЕЧЕНИ</w:t>
            </w:r>
            <w:proofErr w:type="gramStart"/>
            <w:r w:rsidRPr="007C0034">
              <w:rPr>
                <w:sz w:val="20"/>
                <w:lang w:eastAsia="ru-RU"/>
              </w:rPr>
              <w:t>И</w:t>
            </w:r>
            <w:proofErr w:type="gramEnd"/>
            <w:r w:rsidRPr="007C0034">
              <w:rPr>
                <w:sz w:val="20"/>
                <w:lang w:eastAsia="ru-RU"/>
              </w:rPr>
              <w:t xml:space="preserve"> ГОДА ПО ЗАЯВЛЕНИЮ РОДИТЕЛЕЙ</w:t>
            </w:r>
          </w:p>
        </w:tc>
      </w:tr>
      <w:tr w:rsidR="007C0034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034" w:rsidRPr="007C0034" w:rsidRDefault="007C0034" w:rsidP="00986501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034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</w:tr>
    </w:tbl>
    <w:p w:rsidR="006C3DC1" w:rsidRPr="007C0034" w:rsidRDefault="0004199F" w:rsidP="00607D63">
      <w:pPr>
        <w:pStyle w:val="a3"/>
        <w:rPr>
          <w:sz w:val="20"/>
          <w:lang w:eastAsia="ru-RU"/>
        </w:rPr>
      </w:pPr>
      <w:r w:rsidRPr="007C0034">
        <w:rPr>
          <w:sz w:val="20"/>
          <w:lang w:eastAsia="ru-RU"/>
        </w:rPr>
        <w:t> </w:t>
      </w:r>
    </w:p>
    <w:p w:rsidR="007C3D23" w:rsidRPr="007C0034" w:rsidRDefault="007C3D23" w:rsidP="006C3DC1">
      <w:pPr>
        <w:rPr>
          <w:sz w:val="20"/>
        </w:rPr>
      </w:pPr>
    </w:p>
    <w:sectPr w:rsidR="007C3D23" w:rsidRPr="007C0034" w:rsidSect="00BD4D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9F"/>
    <w:rsid w:val="0004199F"/>
    <w:rsid w:val="00095CAA"/>
    <w:rsid w:val="0012781D"/>
    <w:rsid w:val="00284291"/>
    <w:rsid w:val="002F56A6"/>
    <w:rsid w:val="0033172E"/>
    <w:rsid w:val="00461384"/>
    <w:rsid w:val="00607D63"/>
    <w:rsid w:val="006C3DC1"/>
    <w:rsid w:val="007C0034"/>
    <w:rsid w:val="007C3D23"/>
    <w:rsid w:val="00803D2D"/>
    <w:rsid w:val="008633E4"/>
    <w:rsid w:val="00880695"/>
    <w:rsid w:val="008958BD"/>
    <w:rsid w:val="00986501"/>
    <w:rsid w:val="009C4345"/>
    <w:rsid w:val="009C50FF"/>
    <w:rsid w:val="00B1776E"/>
    <w:rsid w:val="00B45146"/>
    <w:rsid w:val="00BD4D27"/>
    <w:rsid w:val="00DC7A30"/>
    <w:rsid w:val="00DE45C4"/>
    <w:rsid w:val="00E110F9"/>
    <w:rsid w:val="00E258B1"/>
    <w:rsid w:val="00EA35BA"/>
    <w:rsid w:val="00F0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19</cp:revision>
  <cp:lastPrinted>2021-08-12T04:45:00Z</cp:lastPrinted>
  <dcterms:created xsi:type="dcterms:W3CDTF">2014-03-11T12:06:00Z</dcterms:created>
  <dcterms:modified xsi:type="dcterms:W3CDTF">2022-01-17T03:45:00Z</dcterms:modified>
</cp:coreProperties>
</file>